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559" w14:textId="4093A401" w:rsidR="0080286F" w:rsidRPr="00526385" w:rsidRDefault="00253FAB" w:rsidP="00526385">
      <w:pPr>
        <w:jc w:val="center"/>
        <w:rPr>
          <w:b/>
          <w:bCs/>
          <w:sz w:val="26"/>
          <w:szCs w:val="26"/>
          <w:u w:val="single"/>
        </w:rPr>
      </w:pPr>
      <w:r w:rsidRPr="00526385">
        <w:rPr>
          <w:b/>
          <w:bCs/>
          <w:sz w:val="26"/>
          <w:szCs w:val="26"/>
          <w:u w:val="single"/>
        </w:rPr>
        <w:t>Dr. N.A. Jan and Dr. Munaza jointly published four research articles in HEC Recognized Y Category Journals.</w:t>
      </w:r>
    </w:p>
    <w:p w14:paraId="416DE265" w14:textId="3E1537A1" w:rsidR="007173FB" w:rsidRDefault="007173FB" w:rsidP="007173FB">
      <w:pPr>
        <w:jc w:val="both"/>
      </w:pPr>
      <w:r>
        <w:t>Dr. Naqeeb Ahmad Jan Associate Professor / Chairperson Department of Urdu and Dr. Munaza Mubeen Assistant Professor Department of Urdu, Women University Swabi jointly published four research articles in HEC Recognized Y category Journals in Fall 2022. Details of the journals which published their articles are as under:</w:t>
      </w:r>
    </w:p>
    <w:p w14:paraId="4F03DEB3" w14:textId="759EF197" w:rsidR="007173FB" w:rsidRDefault="007173FB" w:rsidP="007173FB">
      <w:pPr>
        <w:pStyle w:val="ListParagraph"/>
        <w:numPr>
          <w:ilvl w:val="0"/>
          <w:numId w:val="1"/>
        </w:numPr>
        <w:jc w:val="both"/>
      </w:pPr>
      <w:proofErr w:type="spellStart"/>
      <w:r>
        <w:t>Khayaban</w:t>
      </w:r>
      <w:proofErr w:type="spellEnd"/>
      <w:r>
        <w:t xml:space="preserve">, Urdu research journal of Department of Urdu, University of Peshawar. </w:t>
      </w:r>
    </w:p>
    <w:p w14:paraId="6DA72A89" w14:textId="3C4A38E5" w:rsidR="007173FB" w:rsidRDefault="007173FB" w:rsidP="007173FB">
      <w:pPr>
        <w:pStyle w:val="ListParagraph"/>
        <w:numPr>
          <w:ilvl w:val="0"/>
          <w:numId w:val="1"/>
        </w:numPr>
        <w:jc w:val="both"/>
      </w:pPr>
      <w:proofErr w:type="spellStart"/>
      <w:r>
        <w:t>Idrak</w:t>
      </w:r>
      <w:proofErr w:type="spellEnd"/>
      <w:r>
        <w:t xml:space="preserve">, </w:t>
      </w:r>
      <w:r>
        <w:t>Urdu research journal of Department of Urdu,</w:t>
      </w:r>
      <w:r>
        <w:t xml:space="preserve"> Hazara University. </w:t>
      </w:r>
    </w:p>
    <w:p w14:paraId="031B5234" w14:textId="1DEF6708" w:rsidR="007173FB" w:rsidRDefault="007173FB" w:rsidP="007173FB">
      <w:pPr>
        <w:pStyle w:val="ListParagraph"/>
        <w:numPr>
          <w:ilvl w:val="0"/>
          <w:numId w:val="1"/>
        </w:numPr>
        <w:jc w:val="both"/>
      </w:pPr>
      <w:proofErr w:type="spellStart"/>
      <w:r>
        <w:t>Alhamd</w:t>
      </w:r>
      <w:proofErr w:type="spellEnd"/>
      <w:r>
        <w:t xml:space="preserve">, </w:t>
      </w:r>
      <w:r>
        <w:t>Urdu research journal of Department of Urdu,</w:t>
      </w:r>
      <w:r>
        <w:t xml:space="preserve"> </w:t>
      </w:r>
      <w:proofErr w:type="spellStart"/>
      <w:r>
        <w:t>Alhamd</w:t>
      </w:r>
      <w:proofErr w:type="spellEnd"/>
      <w:r>
        <w:t xml:space="preserve"> University Islamabad. </w:t>
      </w:r>
    </w:p>
    <w:p w14:paraId="04506192" w14:textId="67D961D9" w:rsidR="007173FB" w:rsidRDefault="007173FB" w:rsidP="007173FB">
      <w:pPr>
        <w:pStyle w:val="ListParagraph"/>
        <w:numPr>
          <w:ilvl w:val="0"/>
          <w:numId w:val="1"/>
        </w:numPr>
        <w:jc w:val="both"/>
      </w:pPr>
      <w:proofErr w:type="spellStart"/>
      <w:r>
        <w:t>Tauseeq</w:t>
      </w:r>
      <w:proofErr w:type="spellEnd"/>
      <w:r>
        <w:t xml:space="preserve">, </w:t>
      </w:r>
      <w:r>
        <w:t>Urdu research journal of Department of Urdu,</w:t>
      </w:r>
      <w:r>
        <w:t xml:space="preserve"> Women University </w:t>
      </w:r>
      <w:proofErr w:type="spellStart"/>
      <w:r>
        <w:t>Mardan</w:t>
      </w:r>
      <w:proofErr w:type="spellEnd"/>
      <w:r>
        <w:t xml:space="preserve">. </w:t>
      </w:r>
    </w:p>
    <w:p w14:paraId="198BB9A5" w14:textId="7B07927A" w:rsidR="007173FB" w:rsidRDefault="007173FB" w:rsidP="007173FB">
      <w:pPr>
        <w:jc w:val="both"/>
      </w:pPr>
      <w:r>
        <w:t xml:space="preserve">All the four journals are recognized in Y Category by Higher Education Commission, Pakistan. URLs of the research Journals are as under. </w:t>
      </w:r>
    </w:p>
    <w:p w14:paraId="6C8B4389" w14:textId="11FD82DC" w:rsidR="00526385" w:rsidRDefault="00526385" w:rsidP="00526385">
      <w:pPr>
        <w:pStyle w:val="ListParagraph"/>
        <w:numPr>
          <w:ilvl w:val="0"/>
          <w:numId w:val="2"/>
        </w:numPr>
        <w:jc w:val="both"/>
      </w:pPr>
      <w:proofErr w:type="spellStart"/>
      <w:r>
        <w:t>Khayaban</w:t>
      </w:r>
      <w:proofErr w:type="spellEnd"/>
      <w:r>
        <w:t xml:space="preserve">: </w:t>
      </w:r>
      <w:hyperlink r:id="rId5" w:history="1">
        <w:r w:rsidR="00AE2495" w:rsidRPr="003347CE">
          <w:rPr>
            <w:rStyle w:val="Hyperlink"/>
          </w:rPr>
          <w:t>http://ojs.uop.edu.pk/khayaban/article/view/706</w:t>
        </w:r>
      </w:hyperlink>
      <w:r w:rsidR="00AE2495">
        <w:t xml:space="preserve"> </w:t>
      </w:r>
    </w:p>
    <w:p w14:paraId="24232562" w14:textId="4B13177D" w:rsidR="00526385" w:rsidRDefault="00526385" w:rsidP="00526385">
      <w:pPr>
        <w:pStyle w:val="ListParagraph"/>
        <w:numPr>
          <w:ilvl w:val="0"/>
          <w:numId w:val="2"/>
        </w:numPr>
        <w:jc w:val="both"/>
      </w:pPr>
      <w:proofErr w:type="spellStart"/>
      <w:r>
        <w:t>Idrak</w:t>
      </w:r>
      <w:proofErr w:type="spellEnd"/>
      <w:r>
        <w:t xml:space="preserve">: </w:t>
      </w:r>
      <w:hyperlink r:id="rId6" w:history="1">
        <w:r w:rsidR="00AE2495" w:rsidRPr="003347CE">
          <w:rPr>
            <w:rStyle w:val="Hyperlink"/>
          </w:rPr>
          <w:t>https://idrak.hu.edu.pk/website/journal/article/63af2028ec7e1/page</w:t>
        </w:r>
      </w:hyperlink>
      <w:r w:rsidR="00AE2495">
        <w:t xml:space="preserve"> </w:t>
      </w:r>
    </w:p>
    <w:p w14:paraId="1F5F7358" w14:textId="23C71EB1" w:rsidR="00526385" w:rsidRDefault="00526385" w:rsidP="00526385">
      <w:pPr>
        <w:pStyle w:val="ListParagraph"/>
        <w:numPr>
          <w:ilvl w:val="0"/>
          <w:numId w:val="2"/>
        </w:numPr>
        <w:jc w:val="both"/>
      </w:pPr>
      <w:proofErr w:type="spellStart"/>
      <w:r>
        <w:t>Alhamd</w:t>
      </w:r>
      <w:proofErr w:type="spellEnd"/>
      <w:r>
        <w:t xml:space="preserve">: </w:t>
      </w:r>
      <w:hyperlink r:id="rId7" w:history="1">
        <w:r w:rsidR="00AE2495" w:rsidRPr="003347CE">
          <w:rPr>
            <w:rStyle w:val="Hyperlink"/>
          </w:rPr>
          <w:t>http://alhamd.aiu.edu.pk/wp-content/uploads/2023/01/issue-18-urdu.pdf</w:t>
        </w:r>
      </w:hyperlink>
      <w:r w:rsidR="00AE2495">
        <w:t xml:space="preserve"> </w:t>
      </w:r>
    </w:p>
    <w:p w14:paraId="20B25F8C" w14:textId="1C6D9B2E" w:rsidR="00526385" w:rsidRDefault="00526385" w:rsidP="00AE2495">
      <w:pPr>
        <w:pStyle w:val="ListParagraph"/>
        <w:numPr>
          <w:ilvl w:val="0"/>
          <w:numId w:val="2"/>
        </w:numPr>
        <w:ind w:right="-270"/>
        <w:jc w:val="both"/>
      </w:pPr>
      <w:r>
        <w:t>Tauseeq:</w:t>
      </w:r>
      <w:hyperlink r:id="rId8" w:history="1">
        <w:r w:rsidR="004614F3" w:rsidRPr="003347CE">
          <w:rPr>
            <w:rStyle w:val="Hyperlink"/>
          </w:rPr>
          <w:t>https://journals.wumardan.edu.pk/issue_detail.php?issue_id=41&amp;vol=03&amp;journal_id=6</w:t>
        </w:r>
      </w:hyperlink>
      <w:r w:rsidR="00AE2495">
        <w:t xml:space="preserve"> </w:t>
      </w:r>
    </w:p>
    <w:p w14:paraId="33E6F25A" w14:textId="7765FABB" w:rsidR="004614F3" w:rsidRDefault="004614F3" w:rsidP="004614F3">
      <w:pPr>
        <w:ind w:right="-270"/>
        <w:jc w:val="both"/>
      </w:pPr>
      <w:r>
        <w:t xml:space="preserve">ORIC, Women University Swabi appreciate their efforts in the field of language and literature research. </w:t>
      </w:r>
    </w:p>
    <w:sectPr w:rsidR="0046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CB2"/>
    <w:multiLevelType w:val="hybridMultilevel"/>
    <w:tmpl w:val="3EF2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2379"/>
    <w:multiLevelType w:val="hybridMultilevel"/>
    <w:tmpl w:val="19E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40358">
    <w:abstractNumId w:val="0"/>
  </w:num>
  <w:num w:numId="2" w16cid:durableId="195416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B"/>
    <w:rsid w:val="00253FAB"/>
    <w:rsid w:val="004614F3"/>
    <w:rsid w:val="00526385"/>
    <w:rsid w:val="007173FB"/>
    <w:rsid w:val="0080286F"/>
    <w:rsid w:val="00A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4263"/>
  <w15:chartTrackingRefBased/>
  <w15:docId w15:val="{C8AA4ADE-1B30-4D2D-A90F-90D99C56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wumardan.edu.pk/issue_detail.php?issue_id=41&amp;vol=03&amp;journal_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hamd.aiu.edu.pk/wp-content/uploads/2023/01/issue-18-ur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ak.hu.edu.pk/website/journal/article/63af2028ec7e1/page" TargetMode="External"/><Relationship Id="rId5" Type="http://schemas.openxmlformats.org/officeDocument/2006/relationships/hyperlink" Target="http://ojs.uop.edu.pk/khayaban/article/view/7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Naqeeb Ahmad Jan</dc:creator>
  <cp:keywords/>
  <dc:description/>
  <cp:lastModifiedBy>Naqeeb Ahmad Jan</cp:lastModifiedBy>
  <cp:revision>4</cp:revision>
  <dcterms:created xsi:type="dcterms:W3CDTF">2023-01-18T04:49:00Z</dcterms:created>
  <dcterms:modified xsi:type="dcterms:W3CDTF">2023-01-18T05:19:00Z</dcterms:modified>
</cp:coreProperties>
</file>